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E" w:rsidRPr="00DB3BAA" w:rsidRDefault="00C312EE" w:rsidP="00C312EE">
      <w:pPr>
        <w:overflowPunct/>
        <w:jc w:val="both"/>
        <w:textAlignment w:val="auto"/>
        <w:rPr>
          <w:rFonts w:ascii="DejaVuSans-ExtraLight" w:hAnsi="DejaVuSans-ExtraLight"/>
          <w:b/>
          <w:szCs w:val="24"/>
        </w:rPr>
      </w:pPr>
      <w:r w:rsidRPr="00DB3BAA">
        <w:rPr>
          <w:rFonts w:ascii="DejaVuSans-ExtraLight" w:hAnsi="DejaVuSans-ExtraLight"/>
          <w:b/>
          <w:szCs w:val="24"/>
        </w:rPr>
        <w:t xml:space="preserve">Allegato n. </w:t>
      </w:r>
      <w:r w:rsidR="00DB3BAA" w:rsidRPr="00DB3BAA">
        <w:rPr>
          <w:rFonts w:ascii="DejaVuSans-ExtraLight" w:hAnsi="DejaVuSans-ExtraLight"/>
          <w:b/>
          <w:szCs w:val="24"/>
        </w:rPr>
        <w:t>3</w:t>
      </w:r>
    </w:p>
    <w:p w:rsidR="00DB3BAA" w:rsidRPr="00F505F2" w:rsidRDefault="00DB3BAA" w:rsidP="00DB3BAA">
      <w:pPr>
        <w:jc w:val="right"/>
        <w:rPr>
          <w:rFonts w:ascii="DejaVuSans-ExtraLight" w:hAnsi="DejaVuSans-ExtraLight"/>
          <w:szCs w:val="24"/>
        </w:rPr>
      </w:pPr>
      <w:r w:rsidRPr="00F505F2">
        <w:rPr>
          <w:rFonts w:ascii="DejaVuSans-ExtraLight" w:hAnsi="DejaVuSans-ExtraLight"/>
          <w:szCs w:val="24"/>
        </w:rPr>
        <w:t>AL COMUNE DI CASTELFRANCO VENETO</w:t>
      </w:r>
    </w:p>
    <w:p w:rsidR="00DB3BAA" w:rsidRPr="00F505F2" w:rsidRDefault="00DB3BAA" w:rsidP="00DB3BAA">
      <w:pPr>
        <w:jc w:val="right"/>
        <w:rPr>
          <w:rFonts w:ascii="DejaVuSans-ExtraLight" w:hAnsi="DejaVuSans-ExtraLight"/>
          <w:strike/>
          <w:szCs w:val="24"/>
        </w:rPr>
      </w:pPr>
      <w:r w:rsidRPr="00F505F2">
        <w:rPr>
          <w:rFonts w:ascii="DejaVuSans-ExtraLight" w:hAnsi="DejaVuSans-ExtraLight"/>
          <w:szCs w:val="24"/>
        </w:rPr>
        <w:t>Via F. M. Preti, n.36</w:t>
      </w:r>
    </w:p>
    <w:p w:rsidR="00DB3BAA" w:rsidRPr="00F505F2" w:rsidRDefault="00DB3BAA" w:rsidP="00DB3BAA">
      <w:pPr>
        <w:jc w:val="right"/>
        <w:rPr>
          <w:rFonts w:ascii="DejaVuSans-ExtraLight" w:hAnsi="DejaVuSans-ExtraLight"/>
          <w:szCs w:val="24"/>
        </w:rPr>
      </w:pPr>
      <w:r w:rsidRPr="00F505F2">
        <w:rPr>
          <w:rFonts w:ascii="DejaVuSans-ExtraLight" w:hAnsi="DejaVuSans-ExtraLight"/>
          <w:szCs w:val="24"/>
        </w:rPr>
        <w:t>31033 CASTELFRANCO VENETO (PV)</w:t>
      </w:r>
    </w:p>
    <w:p w:rsidR="00C312EE" w:rsidRDefault="00C312EE" w:rsidP="00C312EE">
      <w:pPr>
        <w:pStyle w:val="Titolo5"/>
        <w:rPr>
          <w:rFonts w:ascii="DejaVuSans-ExtraLight" w:hAnsi="DejaVuSans-ExtraLight"/>
          <w:b w:val="0"/>
          <w:sz w:val="24"/>
          <w:szCs w:val="24"/>
        </w:rPr>
      </w:pPr>
    </w:p>
    <w:p w:rsidR="00AD642E" w:rsidRDefault="00AD642E" w:rsidP="00AD642E"/>
    <w:p w:rsidR="00AD642E" w:rsidRPr="00AD642E" w:rsidRDefault="00AD642E" w:rsidP="00AD642E"/>
    <w:p w:rsidR="00C312EE" w:rsidRPr="00DB3BAA" w:rsidRDefault="00C312EE" w:rsidP="00C312EE">
      <w:pPr>
        <w:overflowPunct/>
        <w:jc w:val="both"/>
        <w:textAlignment w:val="auto"/>
        <w:rPr>
          <w:rFonts w:ascii="DejaVuSans-ExtraLight" w:hAnsi="DejaVuSans-ExtraLight"/>
          <w:szCs w:val="24"/>
        </w:rPr>
      </w:pPr>
      <w:r w:rsidRPr="00DB3BAA">
        <w:rPr>
          <w:rFonts w:ascii="DejaVuSans-ExtraLight" w:hAnsi="DejaVuSans-ExtraLight"/>
          <w:szCs w:val="24"/>
        </w:rPr>
        <w:t xml:space="preserve">OGGETTO: </w:t>
      </w:r>
      <w:r w:rsidR="00DB3BAA" w:rsidRPr="005C7706">
        <w:rPr>
          <w:rFonts w:ascii="DejaVuSans-ExtraLight" w:hAnsi="DejaVuSans-ExtraLight"/>
          <w:szCs w:val="24"/>
        </w:rPr>
        <w:t>PROCEDURA NEGOZIATA PER L’AFFIDAMENTO DELLA GESTIONE DEL BAR INTERNO DEL TEATRO ACCADEMICO AD USO ESCLUSIVO DELL’ARENA ESTIVA NELL’AMBITO DELL’INIZIATIVA “NOTTI MAGICHE”</w:t>
      </w:r>
      <w:r w:rsidR="00DB3BAA">
        <w:rPr>
          <w:rFonts w:ascii="DejaVuSans-ExtraLight" w:hAnsi="DejaVuSans-ExtraLight"/>
          <w:szCs w:val="24"/>
        </w:rPr>
        <w:t xml:space="preserve"> DI CUI ALL’AVVISO IN DATA ____________ PROT. N. ____________</w:t>
      </w:r>
    </w:p>
    <w:p w:rsidR="00C312EE" w:rsidRPr="00DB3BAA" w:rsidRDefault="00C312EE" w:rsidP="00C312EE">
      <w:pPr>
        <w:pStyle w:val="Titolo5"/>
        <w:rPr>
          <w:rFonts w:ascii="DejaVuSans-ExtraLight" w:hAnsi="DejaVuSans-ExtraLight"/>
          <w:b w:val="0"/>
          <w:sz w:val="24"/>
          <w:szCs w:val="24"/>
        </w:rPr>
      </w:pPr>
    </w:p>
    <w:p w:rsidR="00C312EE" w:rsidRPr="00DB3BAA" w:rsidRDefault="00C312EE" w:rsidP="00C312EE">
      <w:pPr>
        <w:overflowPunct/>
        <w:jc w:val="both"/>
        <w:textAlignment w:val="auto"/>
        <w:rPr>
          <w:rFonts w:ascii="DejaVuSans-ExtraLight" w:hAnsi="DejaVuSans-ExtraLight"/>
          <w:szCs w:val="24"/>
        </w:rPr>
      </w:pP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r w:rsidRPr="00DB3BAA">
        <w:rPr>
          <w:rFonts w:ascii="DejaVuSans-ExtraLight" w:hAnsi="DejaVuSans-ExtraLight"/>
          <w:szCs w:val="24"/>
        </w:rPr>
        <w:t>Il sottoscritto ………………………</w:t>
      </w:r>
      <w:r w:rsidR="00DB3BAA">
        <w:rPr>
          <w:rFonts w:ascii="DejaVuSans-ExtraLight" w:hAnsi="DejaVuSans-ExtraLight"/>
          <w:szCs w:val="24"/>
        </w:rPr>
        <w:t>…</w:t>
      </w:r>
      <w:r w:rsidRPr="00DB3BAA">
        <w:rPr>
          <w:rFonts w:ascii="DejaVuSans-ExtraLight" w:hAnsi="DejaVuSans-ExtraLight"/>
          <w:szCs w:val="24"/>
        </w:rPr>
        <w:t>………………………………………………………………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nato</w:t>
      </w:r>
      <w:proofErr w:type="gramEnd"/>
      <w:r w:rsidRPr="00DB3BAA">
        <w:rPr>
          <w:rFonts w:ascii="DejaVuSans-ExtraLight" w:hAnsi="DejaVuSans-ExtraLight"/>
          <w:szCs w:val="24"/>
        </w:rPr>
        <w:t xml:space="preserve"> il………………………..a………...…………………………………………………………….</w:t>
      </w:r>
    </w:p>
    <w:p w:rsid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residente</w:t>
      </w:r>
      <w:proofErr w:type="gramEnd"/>
      <w:r w:rsidRPr="00DB3BAA">
        <w:rPr>
          <w:rFonts w:ascii="DejaVuSans-ExtraLight" w:hAnsi="DejaVuSans-ExtraLight"/>
          <w:szCs w:val="24"/>
        </w:rPr>
        <w:t xml:space="preserve"> a …………………………………… </w:t>
      </w:r>
      <w:r w:rsidR="00DB3BAA" w:rsidRPr="00DB3BAA">
        <w:rPr>
          <w:rFonts w:ascii="DejaVuSans-ExtraLight" w:hAnsi="DejaVuSans-ExtraLight"/>
          <w:szCs w:val="24"/>
        </w:rPr>
        <w:t xml:space="preserve">in </w:t>
      </w:r>
      <w:r w:rsidRPr="00DB3BAA">
        <w:rPr>
          <w:rFonts w:ascii="DejaVuSans-ExtraLight" w:hAnsi="DejaVuSans-ExtraLight"/>
          <w:szCs w:val="24"/>
        </w:rPr>
        <w:t xml:space="preserve">via/piazza </w:t>
      </w:r>
      <w:r w:rsidR="00DB3BAA">
        <w:rPr>
          <w:rFonts w:ascii="DejaVuSans-ExtraLight" w:hAnsi="DejaVuSans-ExtraLight"/>
          <w:szCs w:val="24"/>
        </w:rPr>
        <w:t>…</w:t>
      </w:r>
      <w:r w:rsidRPr="00DB3BAA">
        <w:rPr>
          <w:rFonts w:ascii="DejaVuSans-ExtraLight" w:hAnsi="DejaVuSans-ExtraLight"/>
          <w:szCs w:val="24"/>
        </w:rPr>
        <w:t>…………..……………………n.</w:t>
      </w:r>
      <w:r w:rsidR="00DB3BAA">
        <w:rPr>
          <w:rFonts w:ascii="DejaVuSans-ExtraLight" w:hAnsi="DejaVuSans-ExtraLight"/>
          <w:szCs w:val="24"/>
        </w:rPr>
        <w:t>….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nella</w:t>
      </w:r>
      <w:proofErr w:type="gramEnd"/>
      <w:r w:rsidRPr="00DB3BAA">
        <w:rPr>
          <w:rFonts w:ascii="DejaVuSans-ExtraLight" w:hAnsi="DejaVuSans-ExtraLight"/>
          <w:szCs w:val="24"/>
        </w:rPr>
        <w:t xml:space="preserve"> qualità di ………………………………………………………………………………………</w:t>
      </w:r>
      <w:r w:rsidR="00DB3BAA">
        <w:rPr>
          <w:rFonts w:ascii="DejaVuSans-ExtraLight" w:hAnsi="DejaVuSans-ExtraLight"/>
          <w:szCs w:val="24"/>
        </w:rPr>
        <w:t>..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dell'impresa</w:t>
      </w:r>
      <w:proofErr w:type="gramEnd"/>
      <w:r w:rsidRPr="00DB3BAA">
        <w:rPr>
          <w:rFonts w:ascii="DejaVuSans-ExtraLight" w:hAnsi="DejaVuSans-ExtraLight"/>
          <w:szCs w:val="24"/>
        </w:rPr>
        <w:t>………………………………………….…………………………………</w:t>
      </w:r>
      <w:r w:rsidR="00DB3BAA">
        <w:rPr>
          <w:rFonts w:ascii="DejaVuSans-ExtraLight" w:hAnsi="DejaVuSans-ExtraLight"/>
          <w:szCs w:val="24"/>
        </w:rPr>
        <w:t>.</w:t>
      </w:r>
      <w:r w:rsidRPr="00DB3BAA">
        <w:rPr>
          <w:rFonts w:ascii="DejaVuSans-ExtraLight" w:hAnsi="DejaVuSans-ExtraLight"/>
          <w:szCs w:val="24"/>
        </w:rPr>
        <w:t>…………….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con</w:t>
      </w:r>
      <w:proofErr w:type="gramEnd"/>
      <w:r w:rsidRPr="00DB3BAA">
        <w:rPr>
          <w:rFonts w:ascii="DejaVuSans-ExtraLight" w:hAnsi="DejaVuSans-ExtraLight"/>
          <w:szCs w:val="24"/>
        </w:rPr>
        <w:t xml:space="preserve"> sede a ………………………………….in via/piazza ………………………………n. ………..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c</w:t>
      </w:r>
      <w:r w:rsidR="00DB3BAA">
        <w:rPr>
          <w:rFonts w:ascii="DejaVuSans-ExtraLight" w:hAnsi="DejaVuSans-ExtraLight"/>
          <w:szCs w:val="24"/>
        </w:rPr>
        <w:t>odice</w:t>
      </w:r>
      <w:proofErr w:type="gramEnd"/>
      <w:r w:rsidR="00DB3BAA">
        <w:rPr>
          <w:rFonts w:ascii="DejaVuSans-ExtraLight" w:hAnsi="DejaVuSans-ExtraLight"/>
          <w:szCs w:val="24"/>
        </w:rPr>
        <w:t xml:space="preserve"> </w:t>
      </w:r>
      <w:r w:rsidRPr="00DB3BAA">
        <w:rPr>
          <w:rFonts w:ascii="DejaVuSans-ExtraLight" w:hAnsi="DejaVuSans-ExtraLight"/>
          <w:szCs w:val="24"/>
        </w:rPr>
        <w:t>f</w:t>
      </w:r>
      <w:r w:rsidR="00DB3BAA">
        <w:rPr>
          <w:rFonts w:ascii="DejaVuSans-ExtraLight" w:hAnsi="DejaVuSans-ExtraLight"/>
          <w:szCs w:val="24"/>
        </w:rPr>
        <w:t>iscale</w:t>
      </w:r>
      <w:r w:rsidRPr="00DB3BAA">
        <w:rPr>
          <w:rFonts w:ascii="DejaVuSans-ExtraLight" w:hAnsi="DejaVuSans-ExtraLight"/>
          <w:szCs w:val="24"/>
        </w:rPr>
        <w:t>…………</w:t>
      </w:r>
      <w:r w:rsidR="00DB3BAA">
        <w:rPr>
          <w:rFonts w:ascii="DejaVuSans-ExtraLight" w:hAnsi="DejaVuSans-ExtraLight"/>
          <w:szCs w:val="24"/>
        </w:rPr>
        <w:t xml:space="preserve">………………………..… </w:t>
      </w:r>
      <w:proofErr w:type="gramStart"/>
      <w:r w:rsidR="00D91372">
        <w:rPr>
          <w:rFonts w:ascii="DejaVuSans-ExtraLight" w:hAnsi="DejaVuSans-ExtraLight"/>
          <w:szCs w:val="24"/>
        </w:rPr>
        <w:t>partita</w:t>
      </w:r>
      <w:proofErr w:type="gramEnd"/>
      <w:r w:rsidR="00D91372">
        <w:rPr>
          <w:rFonts w:ascii="DejaVuSans-ExtraLight" w:hAnsi="DejaVuSans-ExtraLight"/>
          <w:szCs w:val="24"/>
        </w:rPr>
        <w:t xml:space="preserve"> I.V.A….</w:t>
      </w:r>
      <w:r w:rsidR="00DB3BAA">
        <w:rPr>
          <w:rFonts w:ascii="DejaVuSans-ExtraLight" w:hAnsi="DejaVuSans-ExtraLight"/>
          <w:szCs w:val="24"/>
        </w:rPr>
        <w:t>………………</w:t>
      </w:r>
      <w:r w:rsidRPr="00DB3BAA">
        <w:rPr>
          <w:rFonts w:ascii="DejaVuSans-ExtraLight" w:hAnsi="DejaVuSans-ExtraLight"/>
          <w:szCs w:val="24"/>
        </w:rPr>
        <w:t>…………………</w:t>
      </w:r>
    </w:p>
    <w:p w:rsidR="00C312EE" w:rsidRPr="00D91372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r w:rsidRPr="00D91372">
        <w:rPr>
          <w:rFonts w:ascii="DejaVuSans-ExtraLight" w:hAnsi="DejaVuSans-ExtraLight"/>
          <w:szCs w:val="24"/>
        </w:rPr>
        <w:t>tel. ………………………… telefax …………………… cellulare ………………………………….</w:t>
      </w:r>
    </w:p>
    <w:p w:rsidR="00D91372" w:rsidRDefault="00D91372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>
        <w:rPr>
          <w:rFonts w:ascii="DejaVuSans-ExtraLight" w:hAnsi="DejaVuSans-ExtraLight"/>
          <w:szCs w:val="24"/>
        </w:rPr>
        <w:t>e-mail</w:t>
      </w:r>
      <w:proofErr w:type="gramEnd"/>
      <w:r>
        <w:rPr>
          <w:rFonts w:ascii="DejaVuSans-ExtraLight" w:hAnsi="DejaVuSans-ExtraLight"/>
          <w:szCs w:val="24"/>
        </w:rPr>
        <w:t>……………………………………………………..</w:t>
      </w:r>
    </w:p>
    <w:p w:rsidR="00C312EE" w:rsidRPr="00D91372" w:rsidRDefault="00D91372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>
        <w:rPr>
          <w:rFonts w:ascii="DejaVuSans-ExtraLight" w:hAnsi="DejaVuSans-ExtraLight"/>
          <w:szCs w:val="24"/>
        </w:rPr>
        <w:t>posta</w:t>
      </w:r>
      <w:proofErr w:type="gramEnd"/>
      <w:r>
        <w:rPr>
          <w:rFonts w:ascii="DejaVuSans-ExtraLight" w:hAnsi="DejaVuSans-ExtraLight"/>
          <w:szCs w:val="24"/>
        </w:rPr>
        <w:t xml:space="preserve"> elettronica</w:t>
      </w:r>
      <w:r w:rsidRPr="00D91372">
        <w:rPr>
          <w:rFonts w:ascii="DejaVuSans-ExtraLight" w:hAnsi="DejaVuSans-ExtraLight"/>
          <w:szCs w:val="24"/>
        </w:rPr>
        <w:t xml:space="preserve"> </w:t>
      </w:r>
      <w:r>
        <w:rPr>
          <w:rFonts w:ascii="DejaVuSans-ExtraLight" w:hAnsi="DejaVuSans-ExtraLight"/>
          <w:szCs w:val="24"/>
        </w:rPr>
        <w:t>certificata………………………………………………</w:t>
      </w:r>
    </w:p>
    <w:p w:rsidR="00C312EE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</w:p>
    <w:p w:rsidR="00C312EE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  <w:t xml:space="preserve">O f </w:t>
      </w:r>
      <w:proofErr w:type="spellStart"/>
      <w:r w:rsidRPr="00D91372">
        <w:rPr>
          <w:rFonts w:ascii="DejaVuSans-ExtraLight" w:hAnsi="DejaVuSans-ExtraLight"/>
          <w:szCs w:val="24"/>
        </w:rPr>
        <w:t>f</w:t>
      </w:r>
      <w:proofErr w:type="spellEnd"/>
      <w:r w:rsidRPr="00D91372">
        <w:rPr>
          <w:rFonts w:ascii="DejaVuSans-ExtraLight" w:hAnsi="DejaVuSans-ExtraLight"/>
          <w:szCs w:val="24"/>
        </w:rPr>
        <w:t xml:space="preserve"> r e</w:t>
      </w:r>
    </w:p>
    <w:p w:rsidR="00D91372" w:rsidRDefault="00D91372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</w:p>
    <w:p w:rsidR="00C312EE" w:rsidRPr="00D91372" w:rsidRDefault="00D91372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>
        <w:rPr>
          <w:rFonts w:ascii="DejaVuSans-ExtraLight" w:hAnsi="DejaVuSans-ExtraLight"/>
          <w:szCs w:val="24"/>
        </w:rPr>
        <w:t>il</w:t>
      </w:r>
      <w:proofErr w:type="gramEnd"/>
      <w:r>
        <w:rPr>
          <w:rFonts w:ascii="DejaVuSans-ExtraLight" w:hAnsi="DejaVuSans-ExtraLight"/>
          <w:szCs w:val="24"/>
        </w:rPr>
        <w:t xml:space="preserve"> ri</w:t>
      </w:r>
      <w:r w:rsidR="00E54402">
        <w:rPr>
          <w:rFonts w:ascii="DejaVuSans-ExtraLight" w:hAnsi="DejaVuSans-ExtraLight"/>
          <w:szCs w:val="24"/>
        </w:rPr>
        <w:t>alzo</w:t>
      </w:r>
      <w:r>
        <w:rPr>
          <w:rFonts w:ascii="DejaVuSans-ExtraLight" w:hAnsi="DejaVuSans-ExtraLight"/>
          <w:szCs w:val="24"/>
        </w:rPr>
        <w:t xml:space="preserve"> percentuale del ………………(in lettere………………………………………………..)</w:t>
      </w:r>
    </w:p>
    <w:p w:rsidR="00C312EE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</w:p>
    <w:p w:rsidR="00C312EE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bookmarkStart w:id="0" w:name="_GoBack"/>
      <w:bookmarkEnd w:id="0"/>
    </w:p>
    <w:p w:rsidR="00D91372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r w:rsidRPr="00D91372">
        <w:rPr>
          <w:rFonts w:ascii="DejaVuSans-ExtraLight" w:hAnsi="DejaVuSans-ExtraLight"/>
          <w:szCs w:val="24"/>
        </w:rPr>
        <w:t xml:space="preserve">Data </w:t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  <w:t>Firma</w:t>
      </w:r>
    </w:p>
    <w:sectPr w:rsidR="00D91372" w:rsidRPr="00D91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-ExtraLigh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E"/>
    <w:rsid w:val="00800A2E"/>
    <w:rsid w:val="00AD642E"/>
    <w:rsid w:val="00C312EE"/>
    <w:rsid w:val="00D91372"/>
    <w:rsid w:val="00DB1966"/>
    <w:rsid w:val="00DB3BAA"/>
    <w:rsid w:val="00E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0EA1-9C2E-48C9-B79D-4239738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2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312EE"/>
    <w:pPr>
      <w:keepNext/>
      <w:tabs>
        <w:tab w:val="left" w:pos="4820"/>
      </w:tabs>
      <w:overflowPunct/>
      <w:jc w:val="both"/>
      <w:textAlignment w:val="auto"/>
      <w:outlineLvl w:val="4"/>
    </w:pPr>
    <w:rPr>
      <w:rFonts w:ascii="Arial,Bold" w:hAnsi="Arial,Bol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312EE"/>
    <w:rPr>
      <w:rFonts w:ascii="Arial,Bold" w:eastAsia="Times New Roman" w:hAnsi="Arial,Bold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Caon Loriana</dc:creator>
  <cp:keywords/>
  <dc:description/>
  <cp:lastModifiedBy>Caon Loriana</cp:lastModifiedBy>
  <cp:revision>4</cp:revision>
  <dcterms:created xsi:type="dcterms:W3CDTF">2017-06-23T06:17:00Z</dcterms:created>
  <dcterms:modified xsi:type="dcterms:W3CDTF">2017-06-26T07:29:00Z</dcterms:modified>
</cp:coreProperties>
</file>